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BD8" w:rsidRDefault="00CD3054" w:rsidP="00CD3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6A3A">
        <w:rPr>
          <w:rFonts w:ascii="Times New Roman" w:hAnsi="Times New Roman" w:cs="Times New Roman"/>
          <w:sz w:val="24"/>
          <w:szCs w:val="24"/>
        </w:rPr>
        <w:t>Утверждаю:</w:t>
      </w:r>
    </w:p>
    <w:p w:rsidR="00AC7D94" w:rsidRDefault="00006A3A" w:rsidP="00CD3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</w:t>
      </w:r>
    </w:p>
    <w:p w:rsidR="00006A3A" w:rsidRDefault="00006A3A" w:rsidP="00CD305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А.В.Шеваловский</w:t>
      </w:r>
      <w:proofErr w:type="spellEnd"/>
    </w:p>
    <w:p w:rsidR="00383BD8" w:rsidRDefault="00006A3A" w:rsidP="00006A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CD3054" w:rsidRDefault="00CD3054" w:rsidP="00CD3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05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CD3054">
        <w:rPr>
          <w:rFonts w:ascii="Times New Roman" w:hAnsi="Times New Roman" w:cs="Times New Roman"/>
          <w:b/>
          <w:sz w:val="28"/>
          <w:szCs w:val="28"/>
        </w:rPr>
        <w:t>Высокогорская</w:t>
      </w:r>
      <w:proofErr w:type="spellEnd"/>
      <w:r w:rsidRPr="00CD30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6A3A" w:rsidRPr="00CD3054">
        <w:rPr>
          <w:rFonts w:ascii="Times New Roman" w:hAnsi="Times New Roman" w:cs="Times New Roman"/>
          <w:b/>
          <w:sz w:val="28"/>
          <w:szCs w:val="28"/>
        </w:rPr>
        <w:t xml:space="preserve"> СОШ №3</w:t>
      </w:r>
    </w:p>
    <w:p w:rsidR="00CD3054" w:rsidRPr="00CD3054" w:rsidRDefault="00CD3054" w:rsidP="00CD3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D3054">
        <w:rPr>
          <w:rFonts w:ascii="Times New Roman" w:hAnsi="Times New Roman" w:cs="Times New Roman"/>
          <w:b/>
          <w:sz w:val="28"/>
          <w:szCs w:val="28"/>
        </w:rPr>
        <w:t>Высокогорского</w:t>
      </w:r>
      <w:proofErr w:type="spellEnd"/>
      <w:r w:rsidRPr="00CD305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РТ»</w:t>
      </w:r>
    </w:p>
    <w:p w:rsidR="00CD3054" w:rsidRPr="00CD3054" w:rsidRDefault="00CD3054" w:rsidP="00CD3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054">
        <w:rPr>
          <w:rFonts w:ascii="Times New Roman" w:hAnsi="Times New Roman" w:cs="Times New Roman"/>
          <w:b/>
          <w:sz w:val="28"/>
          <w:szCs w:val="28"/>
        </w:rPr>
        <w:t>План  проведения</w:t>
      </w:r>
    </w:p>
    <w:p w:rsidR="008B5DD6" w:rsidRPr="00006A3A" w:rsidRDefault="00CD3054" w:rsidP="00CD30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054">
        <w:rPr>
          <w:rFonts w:ascii="Times New Roman" w:hAnsi="Times New Roman" w:cs="Times New Roman"/>
          <w:b/>
          <w:sz w:val="28"/>
          <w:szCs w:val="28"/>
        </w:rPr>
        <w:t>«Года  родных   языков  и народного единства</w:t>
      </w:r>
      <w:r w:rsidR="00D92395" w:rsidRPr="00CD3054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Ind w:w="-1026" w:type="dxa"/>
        <w:tblLook w:val="04A0"/>
      </w:tblPr>
      <w:tblGrid>
        <w:gridCol w:w="4395"/>
        <w:gridCol w:w="2828"/>
        <w:gridCol w:w="1567"/>
        <w:gridCol w:w="1807"/>
      </w:tblGrid>
      <w:tr w:rsidR="00D92395" w:rsidTr="00CD3054">
        <w:tc>
          <w:tcPr>
            <w:tcW w:w="4395" w:type="dxa"/>
          </w:tcPr>
          <w:p w:rsidR="00D92395" w:rsidRDefault="00D92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28" w:type="dxa"/>
          </w:tcPr>
          <w:p w:rsidR="00D92395" w:rsidRDefault="00D92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7" w:type="dxa"/>
          </w:tcPr>
          <w:p w:rsidR="00D92395" w:rsidRDefault="00D92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07" w:type="dxa"/>
          </w:tcPr>
          <w:p w:rsidR="00D92395" w:rsidRDefault="00D92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D92395" w:rsidTr="00CD3054">
        <w:tc>
          <w:tcPr>
            <w:tcW w:w="4395" w:type="dxa"/>
          </w:tcPr>
          <w:p w:rsidR="00D92395" w:rsidRDefault="00CD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Г</w:t>
            </w:r>
            <w:r w:rsidR="00005507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родных  языков</w:t>
            </w:r>
            <w:r w:rsidR="00D9239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055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D92395">
              <w:rPr>
                <w:rFonts w:ascii="Times New Roman" w:hAnsi="Times New Roman" w:cs="Times New Roman"/>
                <w:sz w:val="24"/>
                <w:szCs w:val="24"/>
              </w:rPr>
              <w:t xml:space="preserve">родного </w:t>
            </w:r>
            <w:r w:rsidR="00005507">
              <w:rPr>
                <w:rFonts w:ascii="Times New Roman" w:hAnsi="Times New Roman" w:cs="Times New Roman"/>
                <w:sz w:val="24"/>
                <w:szCs w:val="24"/>
              </w:rPr>
              <w:t>единств</w:t>
            </w:r>
            <w:proofErr w:type="gramStart"/>
            <w:r w:rsidR="000055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272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272A3">
              <w:rPr>
                <w:rFonts w:ascii="Times New Roman" w:hAnsi="Times New Roman" w:cs="Times New Roman"/>
                <w:sz w:val="24"/>
                <w:szCs w:val="24"/>
              </w:rPr>
              <w:t xml:space="preserve"> линейка</w:t>
            </w:r>
          </w:p>
          <w:p w:rsidR="00CD3054" w:rsidRDefault="00CD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«Язык-душа народа»</w:t>
            </w:r>
          </w:p>
        </w:tc>
        <w:tc>
          <w:tcPr>
            <w:tcW w:w="2828" w:type="dxa"/>
          </w:tcPr>
          <w:p w:rsidR="00D92395" w:rsidRPr="00005507" w:rsidRDefault="00D923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567" w:type="dxa"/>
          </w:tcPr>
          <w:p w:rsidR="00D92395" w:rsidRDefault="00A2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3BD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07" w:type="dxa"/>
          </w:tcPr>
          <w:p w:rsidR="00D92395" w:rsidRDefault="0038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05507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</w:tr>
      <w:tr w:rsidR="008864B6" w:rsidTr="00CD3054">
        <w:tc>
          <w:tcPr>
            <w:tcW w:w="4395" w:type="dxa"/>
          </w:tcPr>
          <w:p w:rsidR="008864B6" w:rsidRDefault="0088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Язык-духовное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наследие нации» книжная выставка ко Дню родного языка</w:t>
            </w:r>
          </w:p>
        </w:tc>
        <w:tc>
          <w:tcPr>
            <w:tcW w:w="2828" w:type="dxa"/>
          </w:tcPr>
          <w:p w:rsidR="008864B6" w:rsidRDefault="00CD3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864B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67" w:type="dxa"/>
          </w:tcPr>
          <w:p w:rsidR="008864B6" w:rsidRDefault="00A2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3BD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07" w:type="dxa"/>
          </w:tcPr>
          <w:p w:rsidR="008864B6" w:rsidRDefault="0038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864B6">
              <w:rPr>
                <w:rFonts w:ascii="Times New Roman" w:hAnsi="Times New Roman" w:cs="Times New Roman"/>
                <w:sz w:val="24"/>
                <w:szCs w:val="24"/>
              </w:rPr>
              <w:t xml:space="preserve">екреация </w:t>
            </w:r>
          </w:p>
        </w:tc>
      </w:tr>
      <w:tr w:rsidR="00D92395" w:rsidTr="00CD3054">
        <w:tc>
          <w:tcPr>
            <w:tcW w:w="4395" w:type="dxa"/>
          </w:tcPr>
          <w:p w:rsidR="00D92395" w:rsidRPr="007E3B9D" w:rsidRDefault="000055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</w:t>
            </w:r>
            <w:r w:rsidR="007E3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Бердәмлектә -  көч</w:t>
            </w:r>
            <w:proofErr w:type="gramStart"/>
            <w:r w:rsidR="007E3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”(</w:t>
            </w:r>
            <w:proofErr w:type="gramEnd"/>
            <w:r w:rsidR="00537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7E3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единстве сила</w:t>
            </w:r>
            <w:r w:rsidR="00537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7E3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828" w:type="dxa"/>
          </w:tcPr>
          <w:p w:rsidR="00D92395" w:rsidRPr="00005507" w:rsidRDefault="0000550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2.02</w:t>
            </w:r>
          </w:p>
        </w:tc>
        <w:tc>
          <w:tcPr>
            <w:tcW w:w="1567" w:type="dxa"/>
          </w:tcPr>
          <w:p w:rsidR="00D92395" w:rsidRPr="007E3B9D" w:rsidRDefault="007E3B9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807" w:type="dxa"/>
          </w:tcPr>
          <w:p w:rsidR="00D92395" w:rsidRPr="007E3B9D" w:rsidRDefault="00383B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7E3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аб. №17</w:t>
            </w:r>
          </w:p>
        </w:tc>
      </w:tr>
      <w:tr w:rsidR="00D92395" w:rsidTr="00CD3054">
        <w:tc>
          <w:tcPr>
            <w:tcW w:w="4395" w:type="dxa"/>
          </w:tcPr>
          <w:p w:rsidR="00D92395" w:rsidRPr="00387B62" w:rsidRDefault="00387B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часы “</w:t>
            </w:r>
            <w:r w:rsidR="00A45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дорог каж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дому из нас”.</w:t>
            </w:r>
          </w:p>
        </w:tc>
        <w:tc>
          <w:tcPr>
            <w:tcW w:w="2828" w:type="dxa"/>
          </w:tcPr>
          <w:p w:rsidR="00D92395" w:rsidRPr="00387B62" w:rsidRDefault="006D4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</w:t>
            </w:r>
            <w:r w:rsidR="00387B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8. </w:t>
            </w:r>
            <w:r w:rsidR="00387B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</w:p>
        </w:tc>
        <w:tc>
          <w:tcPr>
            <w:tcW w:w="1567" w:type="dxa"/>
          </w:tcPr>
          <w:p w:rsidR="00D92395" w:rsidRPr="00387B62" w:rsidRDefault="006D4B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  <w:r w:rsidR="00383B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07" w:type="dxa"/>
          </w:tcPr>
          <w:p w:rsidR="00D92395" w:rsidRDefault="0038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E3161">
              <w:rPr>
                <w:rFonts w:ascii="Times New Roman" w:hAnsi="Times New Roman" w:cs="Times New Roman"/>
                <w:sz w:val="24"/>
                <w:szCs w:val="24"/>
              </w:rPr>
              <w:t>лассные кабинеты</w:t>
            </w:r>
          </w:p>
        </w:tc>
      </w:tr>
      <w:tr w:rsidR="00D92395" w:rsidTr="00CD3054">
        <w:tc>
          <w:tcPr>
            <w:tcW w:w="4395" w:type="dxa"/>
          </w:tcPr>
          <w:p w:rsidR="00D92395" w:rsidRPr="00A45476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8553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Вечно живая классика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8553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-книжная выставка</w:t>
            </w:r>
          </w:p>
        </w:tc>
        <w:tc>
          <w:tcPr>
            <w:tcW w:w="2828" w:type="dxa"/>
          </w:tcPr>
          <w:p w:rsidR="00D92395" w:rsidRDefault="00855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5.02.</w:t>
            </w:r>
          </w:p>
        </w:tc>
        <w:tc>
          <w:tcPr>
            <w:tcW w:w="1567" w:type="dxa"/>
          </w:tcPr>
          <w:p w:rsidR="00D92395" w:rsidRDefault="006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383B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7" w:type="dxa"/>
          </w:tcPr>
          <w:p w:rsidR="00D92395" w:rsidRDefault="0038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553E2">
              <w:rPr>
                <w:rFonts w:ascii="Times New Roman" w:hAnsi="Times New Roman" w:cs="Times New Roman"/>
                <w:sz w:val="24"/>
                <w:szCs w:val="24"/>
              </w:rPr>
              <w:t xml:space="preserve">екреация </w:t>
            </w:r>
          </w:p>
        </w:tc>
      </w:tr>
      <w:tr w:rsidR="003B5AF8" w:rsidTr="00CD3054">
        <w:tc>
          <w:tcPr>
            <w:tcW w:w="4395" w:type="dxa"/>
          </w:tcPr>
          <w:p w:rsidR="003B5AF8" w:rsidRPr="003B5AF8" w:rsidRDefault="003B5AF8" w:rsidP="004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AF8">
              <w:rPr>
                <w:rFonts w:ascii="Times New Roman" w:hAnsi="Times New Roman" w:cs="Times New Roman"/>
                <w:sz w:val="24"/>
                <w:szCs w:val="24"/>
              </w:rPr>
              <w:t>Конкурс  чтецов «Живая классика»</w:t>
            </w:r>
          </w:p>
        </w:tc>
        <w:tc>
          <w:tcPr>
            <w:tcW w:w="2828" w:type="dxa"/>
          </w:tcPr>
          <w:p w:rsidR="003B5AF8" w:rsidRDefault="003B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7" w:type="dxa"/>
          </w:tcPr>
          <w:p w:rsidR="003B5AF8" w:rsidRDefault="003B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07" w:type="dxa"/>
          </w:tcPr>
          <w:p w:rsidR="003B5AF8" w:rsidRDefault="0038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B5AF8">
              <w:rPr>
                <w:rFonts w:ascii="Times New Roman" w:hAnsi="Times New Roman" w:cs="Times New Roman"/>
                <w:sz w:val="24"/>
                <w:szCs w:val="24"/>
              </w:rPr>
              <w:t>лассные кабинеты</w:t>
            </w:r>
          </w:p>
        </w:tc>
      </w:tr>
      <w:tr w:rsidR="003B5AF8" w:rsidTr="00CD3054">
        <w:tc>
          <w:tcPr>
            <w:tcW w:w="4395" w:type="dxa"/>
          </w:tcPr>
          <w:p w:rsidR="003B5AF8" w:rsidRPr="008B1B33" w:rsidRDefault="003B5AF8" w:rsidP="00F45E21">
            <w:pPr>
              <w:rPr>
                <w:rFonts w:ascii="Times New Roman" w:hAnsi="Times New Roman"/>
                <w:sz w:val="24"/>
                <w:szCs w:val="24"/>
              </w:rPr>
            </w:pPr>
            <w:r w:rsidRPr="008B1B33">
              <w:rPr>
                <w:rFonts w:ascii="Times New Roman" w:hAnsi="Times New Roman"/>
                <w:sz w:val="24"/>
                <w:szCs w:val="24"/>
              </w:rPr>
              <w:t>«В мире нет милей и краше песен и преданий наших» - выставка – беседа</w:t>
            </w:r>
          </w:p>
        </w:tc>
        <w:tc>
          <w:tcPr>
            <w:tcW w:w="2828" w:type="dxa"/>
          </w:tcPr>
          <w:p w:rsidR="003B5AF8" w:rsidRDefault="003B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567" w:type="dxa"/>
          </w:tcPr>
          <w:p w:rsidR="003B5AF8" w:rsidRDefault="003B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07" w:type="dxa"/>
          </w:tcPr>
          <w:p w:rsidR="003B5AF8" w:rsidRDefault="0038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B5AF8">
              <w:rPr>
                <w:rFonts w:ascii="Times New Roman" w:hAnsi="Times New Roman" w:cs="Times New Roman"/>
                <w:sz w:val="24"/>
                <w:szCs w:val="24"/>
              </w:rPr>
              <w:t>ктовый зал</w:t>
            </w:r>
          </w:p>
        </w:tc>
      </w:tr>
      <w:tr w:rsidR="003B5AF8" w:rsidTr="00CD3054">
        <w:tc>
          <w:tcPr>
            <w:tcW w:w="4395" w:type="dxa"/>
          </w:tcPr>
          <w:p w:rsidR="003B5AF8" w:rsidRPr="0049261A" w:rsidRDefault="003B5AF8" w:rsidP="00F45E2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ә”</w:t>
            </w:r>
          </w:p>
        </w:tc>
        <w:tc>
          <w:tcPr>
            <w:tcW w:w="2828" w:type="dxa"/>
          </w:tcPr>
          <w:p w:rsidR="003B5AF8" w:rsidRPr="0049261A" w:rsidRDefault="003B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567" w:type="dxa"/>
          </w:tcPr>
          <w:p w:rsidR="003B5AF8" w:rsidRDefault="003B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807" w:type="dxa"/>
          </w:tcPr>
          <w:p w:rsidR="003B5AF8" w:rsidRDefault="0038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B5AF8">
              <w:rPr>
                <w:rFonts w:ascii="Times New Roman" w:hAnsi="Times New Roman" w:cs="Times New Roman"/>
                <w:sz w:val="24"/>
                <w:szCs w:val="24"/>
              </w:rPr>
              <w:t>екреация 2 этажа</w:t>
            </w:r>
          </w:p>
        </w:tc>
      </w:tr>
      <w:tr w:rsidR="00537401" w:rsidTr="00CD3054">
        <w:tc>
          <w:tcPr>
            <w:tcW w:w="4395" w:type="dxa"/>
          </w:tcPr>
          <w:p w:rsidR="00537401" w:rsidRPr="0049261A" w:rsidRDefault="00537401" w:rsidP="00F4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61A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 викторина «Язык </w:t>
            </w:r>
            <w:proofErr w:type="spellStart"/>
            <w:proofErr w:type="gramStart"/>
            <w:r w:rsidRPr="0049261A">
              <w:rPr>
                <w:rFonts w:ascii="Times New Roman" w:hAnsi="Times New Roman" w:cs="Times New Roman"/>
                <w:sz w:val="24"/>
                <w:szCs w:val="24"/>
              </w:rPr>
              <w:t>мой-друг</w:t>
            </w:r>
            <w:proofErr w:type="spellEnd"/>
            <w:proofErr w:type="gramEnd"/>
            <w:r w:rsidRPr="0049261A">
              <w:rPr>
                <w:rFonts w:ascii="Times New Roman" w:hAnsi="Times New Roman" w:cs="Times New Roman"/>
                <w:sz w:val="24"/>
                <w:szCs w:val="24"/>
              </w:rPr>
              <w:t xml:space="preserve"> мой»5-6 </w:t>
            </w:r>
            <w:proofErr w:type="spellStart"/>
            <w:r w:rsidRPr="0049261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28" w:type="dxa"/>
          </w:tcPr>
          <w:p w:rsidR="00537401" w:rsidRPr="0049261A" w:rsidRDefault="00537401" w:rsidP="00FA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этаж</w:t>
            </w:r>
          </w:p>
        </w:tc>
      </w:tr>
      <w:tr w:rsidR="00537401" w:rsidTr="00CD3054">
        <w:tc>
          <w:tcPr>
            <w:tcW w:w="4395" w:type="dxa"/>
          </w:tcPr>
          <w:p w:rsidR="00537401" w:rsidRPr="0049261A" w:rsidRDefault="00537401" w:rsidP="004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61A">
              <w:rPr>
                <w:rFonts w:ascii="Times New Roman" w:hAnsi="Times New Roman" w:cs="Times New Roman"/>
                <w:sz w:val="24"/>
                <w:szCs w:val="24"/>
              </w:rPr>
              <w:t xml:space="preserve">Тотальный диктант «Мы </w:t>
            </w:r>
            <w:proofErr w:type="gramStart"/>
            <w:r w:rsidRPr="0049261A">
              <w:rPr>
                <w:rFonts w:ascii="Times New Roman" w:hAnsi="Times New Roman" w:cs="Times New Roman"/>
                <w:sz w:val="24"/>
                <w:szCs w:val="24"/>
              </w:rPr>
              <w:t>грамотеи</w:t>
            </w:r>
            <w:proofErr w:type="gramEnd"/>
            <w:r w:rsidRPr="0049261A">
              <w:rPr>
                <w:rFonts w:ascii="Times New Roman" w:hAnsi="Times New Roman" w:cs="Times New Roman"/>
                <w:sz w:val="24"/>
                <w:szCs w:val="24"/>
              </w:rPr>
              <w:t>»7-8кл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этаж</w:t>
            </w:r>
          </w:p>
        </w:tc>
      </w:tr>
      <w:tr w:rsidR="00537401" w:rsidTr="00CD3054">
        <w:tc>
          <w:tcPr>
            <w:tcW w:w="4395" w:type="dxa"/>
          </w:tcPr>
          <w:p w:rsidR="00537401" w:rsidRPr="004B441A" w:rsidRDefault="00537401" w:rsidP="004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1A">
              <w:rPr>
                <w:rFonts w:ascii="Times New Roman" w:hAnsi="Times New Roman" w:cs="Times New Roman"/>
                <w:sz w:val="24"/>
                <w:szCs w:val="24"/>
              </w:rPr>
              <w:t>Конкурс газет «Этот удивительный 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«Минем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Литературно-музыкальное мероприятие,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вященное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родных языков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Һәркемнең бар туган теле!”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«Жизнь моя песней звенела в народе»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декоративно-прикладного искусства </w:t>
            </w:r>
            <w:r w:rsidRPr="004521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52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Безнең </w:t>
            </w:r>
            <w:proofErr w:type="spellStart"/>
            <w:r w:rsidRPr="00452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чыганаклар</w:t>
            </w:r>
            <w:proofErr w:type="spellEnd"/>
            <w:r w:rsidRPr="004521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 w:rsidP="0090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Публицистический журнал</w:t>
            </w:r>
          </w:p>
          <w:p w:rsidR="00537401" w:rsidRDefault="00537401" w:rsidP="00907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«История казанских татар»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1.03.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детской книги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ссе «Экология родного языка» на русском и татарском языках.</w:t>
            </w:r>
          </w:p>
        </w:tc>
        <w:tc>
          <w:tcPr>
            <w:tcW w:w="2828" w:type="dxa"/>
          </w:tcPr>
          <w:p w:rsidR="00537401" w:rsidRPr="00451EE8" w:rsidRDefault="00537401" w:rsidP="004B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</w:t>
            </w:r>
          </w:p>
        </w:tc>
      </w:tr>
      <w:tr w:rsidR="00537401" w:rsidTr="00CD3054">
        <w:tc>
          <w:tcPr>
            <w:tcW w:w="4395" w:type="dxa"/>
          </w:tcPr>
          <w:p w:rsidR="00537401" w:rsidRPr="004B441A" w:rsidRDefault="00537401" w:rsidP="004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41A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4B441A">
              <w:rPr>
                <w:rFonts w:ascii="Times New Roman" w:hAnsi="Times New Roman" w:cs="Times New Roman"/>
                <w:sz w:val="24"/>
                <w:szCs w:val="24"/>
              </w:rPr>
              <w:t xml:space="preserve"> «Хочу все знать»10-11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этаж</w:t>
            </w:r>
          </w:p>
        </w:tc>
      </w:tr>
      <w:tr w:rsidR="00537401" w:rsidTr="00CD3054">
        <w:tc>
          <w:tcPr>
            <w:tcW w:w="4395" w:type="dxa"/>
          </w:tcPr>
          <w:p w:rsidR="00537401" w:rsidRPr="004B441A" w:rsidRDefault="00537401" w:rsidP="004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1A">
              <w:rPr>
                <w:rFonts w:ascii="Times New Roman" w:hAnsi="Times New Roman" w:cs="Times New Roman"/>
                <w:sz w:val="24"/>
                <w:szCs w:val="24"/>
              </w:rPr>
              <w:t>Интеллектуальный ринг «Своя игра» 6-7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этаж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B33">
              <w:rPr>
                <w:rFonts w:ascii="Times New Roman" w:hAnsi="Times New Roman"/>
                <w:sz w:val="24"/>
                <w:szCs w:val="24"/>
              </w:rPr>
              <w:t>«Читая любимые строки…» - литературные чтения приурочены к  Всемирному дню поэзии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537401" w:rsidTr="00CD3054">
        <w:tc>
          <w:tcPr>
            <w:tcW w:w="4395" w:type="dxa"/>
          </w:tcPr>
          <w:p w:rsidR="00537401" w:rsidRPr="00CF161C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1C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«Лингвистика»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этаж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37401" w:rsidTr="00CD3054">
        <w:tc>
          <w:tcPr>
            <w:tcW w:w="4395" w:type="dxa"/>
          </w:tcPr>
          <w:p w:rsidR="00537401" w:rsidRPr="00CF161C" w:rsidRDefault="00537401" w:rsidP="004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1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«Поэты серебряного века»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37401" w:rsidTr="00CD3054">
        <w:tc>
          <w:tcPr>
            <w:tcW w:w="4395" w:type="dxa"/>
          </w:tcPr>
          <w:p w:rsidR="00537401" w:rsidRPr="00CF161C" w:rsidRDefault="00537401" w:rsidP="004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61C">
              <w:rPr>
                <w:rFonts w:ascii="Times New Roman" w:hAnsi="Times New Roman" w:cs="Times New Roman"/>
                <w:sz w:val="24"/>
                <w:szCs w:val="24"/>
              </w:rPr>
              <w:t>Открытые уроки  и мероприятия русского языка и литературы. Районный семинар.</w:t>
            </w:r>
          </w:p>
          <w:p w:rsidR="00537401" w:rsidRDefault="00537401" w:rsidP="00444BFF">
            <w:r>
              <w:t xml:space="preserve"> 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B1B33">
              <w:rPr>
                <w:rFonts w:ascii="Times New Roman" w:hAnsi="Times New Roman"/>
                <w:sz w:val="24"/>
                <w:szCs w:val="24"/>
              </w:rPr>
              <w:t>И в песнях и в стихах пусть расцветает край родной» - час поэзии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537401" w:rsidTr="00CD3054">
        <w:tc>
          <w:tcPr>
            <w:tcW w:w="4395" w:type="dxa"/>
          </w:tcPr>
          <w:p w:rsidR="00537401" w:rsidRPr="00CF161C" w:rsidRDefault="00537401" w:rsidP="00444B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61C">
              <w:rPr>
                <w:rFonts w:ascii="Times New Roman" w:hAnsi="Times New Roman" w:cs="Times New Roman"/>
                <w:sz w:val="24"/>
                <w:szCs w:val="24"/>
              </w:rPr>
              <w:t>Конкурс ораторского мастерства «Знай и люби русский язык», «</w:t>
            </w:r>
            <w:r w:rsidRPr="00CF16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Үз </w:t>
            </w:r>
            <w:proofErr w:type="gramStart"/>
            <w:r w:rsidRPr="00CF16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CF16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ңне яхшы бел!”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7" w:type="dxa"/>
          </w:tcPr>
          <w:p w:rsidR="00537401" w:rsidRPr="00EA784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 w:rsidP="002F3387">
            <w:pPr>
              <w:tabs>
                <w:tab w:val="left" w:pos="0"/>
                <w:tab w:val="left" w:pos="142"/>
                <w:tab w:val="left" w:pos="63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Неделя русской культуры</w:t>
            </w:r>
          </w:p>
          <w:p w:rsidR="00537401" w:rsidRPr="008B1B33" w:rsidRDefault="00537401" w:rsidP="002F33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декоративно-прикладного искусства </w:t>
            </w:r>
            <w:r w:rsidRPr="004521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истоки</w:t>
            </w:r>
            <w:r w:rsidRPr="004521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</w:t>
            </w:r>
          </w:p>
        </w:tc>
      </w:tr>
      <w:tr w:rsidR="00537401" w:rsidTr="00CD3054">
        <w:tc>
          <w:tcPr>
            <w:tcW w:w="4395" w:type="dxa"/>
          </w:tcPr>
          <w:p w:rsidR="00537401" w:rsidRPr="008B1B33" w:rsidRDefault="00537401" w:rsidP="00F45E21">
            <w:pPr>
              <w:rPr>
                <w:rFonts w:ascii="Times New Roman" w:hAnsi="Times New Roman"/>
                <w:sz w:val="24"/>
                <w:szCs w:val="24"/>
              </w:rPr>
            </w:pPr>
            <w:r w:rsidRPr="008B1B33">
              <w:rPr>
                <w:rFonts w:ascii="Times New Roman" w:hAnsi="Times New Roman"/>
                <w:sz w:val="24"/>
                <w:szCs w:val="24"/>
              </w:rPr>
              <w:t>«Путешествие в мир</w:t>
            </w:r>
            <w:proofErr w:type="gramStart"/>
            <w:r w:rsidRPr="008B1B33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8B1B33">
              <w:rPr>
                <w:rFonts w:ascii="Times New Roman" w:hAnsi="Times New Roman"/>
                <w:sz w:val="24"/>
                <w:szCs w:val="24"/>
              </w:rPr>
              <w:t>укая» - книжная выставка к юбилею  писателя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</w:t>
            </w:r>
          </w:p>
        </w:tc>
      </w:tr>
      <w:tr w:rsidR="00537401" w:rsidTr="00CD3054">
        <w:tc>
          <w:tcPr>
            <w:tcW w:w="4395" w:type="dxa"/>
          </w:tcPr>
          <w:p w:rsidR="00537401" w:rsidRPr="008B1B33" w:rsidRDefault="00537401" w:rsidP="00F45E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Фото-композиция «Родные просторы»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этажа</w:t>
            </w:r>
          </w:p>
        </w:tc>
      </w:tr>
      <w:tr w:rsidR="00537401" w:rsidTr="00CD3054">
        <w:tc>
          <w:tcPr>
            <w:tcW w:w="4395" w:type="dxa"/>
          </w:tcPr>
          <w:p w:rsidR="00537401" w:rsidRPr="00FD7EC4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чтецов «Тукай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йө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әкләрдә.”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7" w:type="dxa"/>
          </w:tcPr>
          <w:p w:rsidR="00537401" w:rsidRPr="00FD7EC4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өйлибез дә, җырлыйбыз да әнием белән бергә”</w:t>
            </w:r>
          </w:p>
        </w:tc>
        <w:tc>
          <w:tcPr>
            <w:tcW w:w="2828" w:type="dxa"/>
          </w:tcPr>
          <w:p w:rsidR="00537401" w:rsidRPr="00FD7EC4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37401" w:rsidTr="00CD3054">
        <w:tc>
          <w:tcPr>
            <w:tcW w:w="4395" w:type="dxa"/>
          </w:tcPr>
          <w:p w:rsidR="00537401" w:rsidRPr="00EA7841" w:rsidRDefault="00537401" w:rsidP="004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841">
              <w:rPr>
                <w:rFonts w:ascii="Times New Roman" w:hAnsi="Times New Roman" w:cs="Times New Roman"/>
                <w:sz w:val="24"/>
                <w:szCs w:val="24"/>
              </w:rPr>
              <w:t>День литературных чтений</w:t>
            </w:r>
          </w:p>
        </w:tc>
        <w:tc>
          <w:tcPr>
            <w:tcW w:w="2828" w:type="dxa"/>
          </w:tcPr>
          <w:p w:rsidR="00537401" w:rsidRPr="00EA784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B33">
              <w:rPr>
                <w:rFonts w:ascii="Times New Roman" w:hAnsi="Times New Roman"/>
                <w:sz w:val="24"/>
                <w:szCs w:val="24"/>
              </w:rPr>
              <w:t>«Озаренное временем Слово» - беседа ко Дню славянской письменности и культуры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посвященная писателям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537401" w:rsidTr="00CD3054">
        <w:tc>
          <w:tcPr>
            <w:tcW w:w="4395" w:type="dxa"/>
          </w:tcPr>
          <w:p w:rsidR="00537401" w:rsidRPr="00FD7EC4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EC4">
              <w:rPr>
                <w:rFonts w:ascii="Times New Roman" w:hAnsi="Times New Roman" w:cs="Times New Roman"/>
                <w:sz w:val="24"/>
                <w:szCs w:val="24"/>
              </w:rPr>
              <w:t>Презентация любимых книг «Это интересно»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537401" w:rsidTr="00CD3054">
        <w:tc>
          <w:tcPr>
            <w:tcW w:w="4395" w:type="dxa"/>
          </w:tcPr>
          <w:p w:rsidR="00537401" w:rsidRPr="002F3387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хетле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игра-путешествие</w:t>
            </w:r>
          </w:p>
        </w:tc>
        <w:tc>
          <w:tcPr>
            <w:tcW w:w="2828" w:type="dxa"/>
          </w:tcPr>
          <w:p w:rsidR="00537401" w:rsidRPr="002F3387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567" w:type="dxa"/>
          </w:tcPr>
          <w:p w:rsidR="00537401" w:rsidRPr="002F3387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07" w:type="dxa"/>
          </w:tcPr>
          <w:p w:rsidR="00537401" w:rsidRPr="002F3387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 w:rsidP="002F33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Публицистический журнал</w:t>
            </w:r>
          </w:p>
          <w:p w:rsidR="00537401" w:rsidRDefault="00537401" w:rsidP="002F3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Русская культура в Татарстане”</w:t>
            </w:r>
          </w:p>
        </w:tc>
        <w:tc>
          <w:tcPr>
            <w:tcW w:w="2828" w:type="dxa"/>
          </w:tcPr>
          <w:p w:rsidR="00537401" w:rsidRPr="002F3387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567" w:type="dxa"/>
          </w:tcPr>
          <w:p w:rsidR="00537401" w:rsidRPr="002F3387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07" w:type="dxa"/>
          </w:tcPr>
          <w:p w:rsidR="00537401" w:rsidRPr="002F3387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 w:rsidP="00DC6AD7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День русской частушки!</w:t>
            </w:r>
          </w:p>
          <w:p w:rsidR="00537401" w:rsidRDefault="00537401" w:rsidP="00DC6AD7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Конкурс детских частушек!</w:t>
            </w:r>
          </w:p>
          <w:p w:rsidR="00537401" w:rsidRDefault="00537401" w:rsidP="00DC6AD7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Играй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армонь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!</w:t>
            </w:r>
          </w:p>
          <w:p w:rsidR="00537401" w:rsidRDefault="00537401" w:rsidP="00DC6A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Звени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частушка!»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</w:tr>
      <w:tr w:rsidR="00537401" w:rsidTr="00CD3054">
        <w:tc>
          <w:tcPr>
            <w:tcW w:w="4395" w:type="dxa"/>
          </w:tcPr>
          <w:p w:rsidR="00537401" w:rsidRPr="00FD7EC4" w:rsidRDefault="00537401" w:rsidP="004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  <w:r w:rsidRPr="00FD7EC4">
              <w:rPr>
                <w:rFonts w:ascii="Times New Roman" w:hAnsi="Times New Roman" w:cs="Times New Roman"/>
                <w:sz w:val="24"/>
                <w:szCs w:val="24"/>
              </w:rPr>
              <w:t xml:space="preserve"> «Мистер и мисс </w:t>
            </w:r>
            <w:r w:rsidRPr="00FD7E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май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этаж</w:t>
            </w:r>
          </w:p>
        </w:tc>
      </w:tr>
      <w:tr w:rsidR="00537401" w:rsidTr="00CD3054">
        <w:tc>
          <w:tcPr>
            <w:tcW w:w="4395" w:type="dxa"/>
          </w:tcPr>
          <w:p w:rsidR="00537401" w:rsidRPr="000377CD" w:rsidRDefault="00537401" w:rsidP="004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</w:t>
            </w:r>
            <w:r w:rsidRPr="000377CD">
              <w:rPr>
                <w:rFonts w:ascii="Times New Roman" w:hAnsi="Times New Roman" w:cs="Times New Roman"/>
                <w:sz w:val="24"/>
                <w:szCs w:val="24"/>
              </w:rPr>
              <w:t>«Книги-солдаты</w:t>
            </w:r>
            <w:proofErr w:type="gramStart"/>
            <w:r w:rsidRPr="000377CD">
              <w:rPr>
                <w:rFonts w:ascii="Times New Roman" w:hAnsi="Times New Roman" w:cs="Times New Roman"/>
                <w:sz w:val="24"/>
                <w:szCs w:val="24"/>
              </w:rPr>
              <w:t>»К</w:t>
            </w:r>
            <w:proofErr w:type="gramEnd"/>
            <w:r w:rsidRPr="000377CD">
              <w:rPr>
                <w:rFonts w:ascii="Times New Roman" w:hAnsi="Times New Roman" w:cs="Times New Roman"/>
                <w:sz w:val="24"/>
                <w:szCs w:val="24"/>
              </w:rPr>
              <w:t>онференция по книгам о войне.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этаж</w:t>
            </w:r>
          </w:p>
        </w:tc>
      </w:tr>
      <w:tr w:rsidR="00537401" w:rsidTr="00CD3054">
        <w:tc>
          <w:tcPr>
            <w:tcW w:w="4395" w:type="dxa"/>
          </w:tcPr>
          <w:p w:rsidR="00537401" w:rsidRPr="000377CD" w:rsidRDefault="00537401" w:rsidP="004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7CD">
              <w:rPr>
                <w:rFonts w:ascii="Times New Roman" w:hAnsi="Times New Roman" w:cs="Times New Roman"/>
                <w:sz w:val="24"/>
                <w:szCs w:val="24"/>
              </w:rPr>
              <w:t>Ко дню рождения А.С.Пушкина «Путешествие в мир сказок»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B33">
              <w:rPr>
                <w:rFonts w:ascii="Times New Roman" w:hAnsi="Times New Roman"/>
                <w:sz w:val="24"/>
                <w:szCs w:val="24"/>
              </w:rPr>
              <w:t>«А у сказки тихий голосок» - громкие чтения</w:t>
            </w:r>
          </w:p>
        </w:tc>
        <w:tc>
          <w:tcPr>
            <w:tcW w:w="2828" w:type="dxa"/>
          </w:tcPr>
          <w:p w:rsidR="00537401" w:rsidRPr="00DC6AD7" w:rsidRDefault="0053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B33">
              <w:rPr>
                <w:rFonts w:ascii="Times New Roman" w:hAnsi="Times New Roman"/>
                <w:sz w:val="24"/>
                <w:szCs w:val="24"/>
              </w:rPr>
              <w:t>«Иван Купала: традиции и обычаи» - посиделки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537401" w:rsidTr="00CD3054">
        <w:tc>
          <w:tcPr>
            <w:tcW w:w="4395" w:type="dxa"/>
          </w:tcPr>
          <w:p w:rsidR="00537401" w:rsidRPr="008B1B33" w:rsidRDefault="00537401">
            <w:pPr>
              <w:rPr>
                <w:rFonts w:ascii="Times New Roman" w:hAnsi="Times New Roman"/>
                <w:sz w:val="24"/>
                <w:szCs w:val="24"/>
              </w:rPr>
            </w:pPr>
            <w:r w:rsidRPr="008B1B33">
              <w:rPr>
                <w:rFonts w:ascii="Times New Roman" w:hAnsi="Times New Roman"/>
                <w:sz w:val="24"/>
                <w:szCs w:val="24"/>
              </w:rPr>
              <w:t>«Ох уж эти сказочки, ох уж эти сказочники» - виртуальная выставка посвящена А.Н.Афанасьеву собирателю сказок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537401" w:rsidTr="00CD3054">
        <w:tc>
          <w:tcPr>
            <w:tcW w:w="4395" w:type="dxa"/>
          </w:tcPr>
          <w:p w:rsidR="00537401" w:rsidRPr="008B1B33" w:rsidRDefault="00537401">
            <w:pPr>
              <w:rPr>
                <w:rFonts w:ascii="Times New Roman" w:hAnsi="Times New Roman"/>
                <w:sz w:val="24"/>
                <w:szCs w:val="24"/>
              </w:rPr>
            </w:pPr>
            <w:r w:rsidRPr="008B1B33">
              <w:rPr>
                <w:rFonts w:ascii="Times New Roman" w:hAnsi="Times New Roman"/>
                <w:sz w:val="24"/>
                <w:szCs w:val="24"/>
              </w:rPr>
              <w:t>«Мы вместе – в этом наша сила!» - беседа к Международному дню мира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537401" w:rsidTr="00CD3054">
        <w:tc>
          <w:tcPr>
            <w:tcW w:w="4395" w:type="dxa"/>
          </w:tcPr>
          <w:p w:rsidR="00537401" w:rsidRPr="008B1B33" w:rsidRDefault="005374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для родителей: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язык-мое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богатство»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№17</w:t>
            </w:r>
          </w:p>
        </w:tc>
      </w:tr>
      <w:tr w:rsidR="00537401" w:rsidTr="00CD3054">
        <w:tc>
          <w:tcPr>
            <w:tcW w:w="4395" w:type="dxa"/>
          </w:tcPr>
          <w:p w:rsidR="00537401" w:rsidRPr="00DE66E0" w:rsidRDefault="00537401" w:rsidP="00F4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6E0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выставки декоративно-прикладного искусства «пирӗн </w:t>
            </w:r>
            <w:proofErr w:type="spellStart"/>
            <w:r w:rsidRPr="00DE66E0">
              <w:rPr>
                <w:rFonts w:ascii="Times New Roman" w:hAnsi="Times New Roman" w:cs="Times New Roman"/>
                <w:sz w:val="24"/>
                <w:szCs w:val="24"/>
              </w:rPr>
              <w:t>историсем</w:t>
            </w:r>
            <w:proofErr w:type="spellEnd"/>
            <w:r w:rsidRPr="00DE66E0">
              <w:rPr>
                <w:rFonts w:ascii="Times New Roman" w:hAnsi="Times New Roman" w:cs="Times New Roman"/>
                <w:sz w:val="24"/>
                <w:szCs w:val="24"/>
              </w:rPr>
              <w:t xml:space="preserve">   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</w:t>
            </w:r>
          </w:p>
        </w:tc>
      </w:tr>
      <w:tr w:rsidR="00537401" w:rsidTr="00CD3054">
        <w:tc>
          <w:tcPr>
            <w:tcW w:w="4395" w:type="dxa"/>
          </w:tcPr>
          <w:p w:rsidR="00537401" w:rsidRPr="000377CD" w:rsidRDefault="00537401" w:rsidP="004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7CD">
              <w:rPr>
                <w:rFonts w:ascii="Times New Roman" w:hAnsi="Times New Roman" w:cs="Times New Roman"/>
                <w:sz w:val="24"/>
                <w:szCs w:val="24"/>
              </w:rPr>
              <w:t>Классные часы «В мире слова русского»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37401" w:rsidTr="00CD3054">
        <w:tc>
          <w:tcPr>
            <w:tcW w:w="4395" w:type="dxa"/>
          </w:tcPr>
          <w:p w:rsidR="00537401" w:rsidRPr="008B1B33" w:rsidRDefault="005374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Чувашские народные игры для младших школьников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</w:t>
            </w:r>
          </w:p>
        </w:tc>
      </w:tr>
      <w:tr w:rsidR="00537401" w:rsidTr="00CD3054">
        <w:tc>
          <w:tcPr>
            <w:tcW w:w="4395" w:type="dxa"/>
          </w:tcPr>
          <w:p w:rsidR="00537401" w:rsidRPr="00FE427E" w:rsidRDefault="00537401" w:rsidP="00631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игры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Кряшен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для младших школьников. </w:t>
            </w:r>
            <w:r w:rsidRPr="00FE427E">
              <w:rPr>
                <w:rFonts w:ascii="Times New Roman" w:hAnsi="Times New Roman" w:cs="Times New Roman"/>
                <w:sz w:val="24"/>
                <w:szCs w:val="24"/>
              </w:rPr>
              <w:t xml:space="preserve">Детская игровая </w:t>
            </w:r>
            <w:proofErr w:type="spellStart"/>
            <w:r w:rsidRPr="00FE427E">
              <w:rPr>
                <w:rFonts w:ascii="Times New Roman" w:hAnsi="Times New Roman" w:cs="Times New Roman"/>
                <w:sz w:val="24"/>
                <w:szCs w:val="24"/>
              </w:rPr>
              <w:t>этно</w:t>
            </w:r>
            <w:proofErr w:type="spellEnd"/>
            <w:r w:rsidRPr="00FE427E">
              <w:rPr>
                <w:rFonts w:ascii="Times New Roman" w:hAnsi="Times New Roman" w:cs="Times New Roman"/>
                <w:sz w:val="24"/>
                <w:szCs w:val="24"/>
              </w:rPr>
              <w:t xml:space="preserve"> вечёрка</w:t>
            </w:r>
          </w:p>
          <w:p w:rsidR="00537401" w:rsidRDefault="00537401" w:rsidP="00631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27E">
              <w:rPr>
                <w:rFonts w:ascii="Times New Roman" w:hAnsi="Times New Roman" w:cs="Times New Roman"/>
                <w:sz w:val="24"/>
                <w:szCs w:val="24"/>
              </w:rPr>
              <w:t>« Хороводим»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 w:rsidP="00631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фотогалерея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родной край»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второго этажа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 w:rsidP="00631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B33">
              <w:rPr>
                <w:rFonts w:ascii="Times New Roman" w:hAnsi="Times New Roman"/>
                <w:sz w:val="24"/>
                <w:szCs w:val="24"/>
              </w:rPr>
              <w:t>«Книги объединяют народы»» - книжная выставка к Международному дню толерантности.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 2 го этажа</w:t>
            </w:r>
          </w:p>
        </w:tc>
      </w:tr>
      <w:tr w:rsidR="00537401" w:rsidTr="00CD3054">
        <w:tc>
          <w:tcPr>
            <w:tcW w:w="4395" w:type="dxa"/>
          </w:tcPr>
          <w:p w:rsidR="00537401" w:rsidRPr="00070587" w:rsidRDefault="00537401" w:rsidP="004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587">
              <w:rPr>
                <w:rFonts w:ascii="Times New Roman" w:hAnsi="Times New Roman" w:cs="Times New Roman"/>
                <w:sz w:val="24"/>
                <w:szCs w:val="24"/>
              </w:rPr>
              <w:t xml:space="preserve"> Поле чудес «Великий, могучий русский язык»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этаж</w:t>
            </w:r>
          </w:p>
        </w:tc>
      </w:tr>
      <w:tr w:rsidR="00537401" w:rsidTr="00CD3054">
        <w:tc>
          <w:tcPr>
            <w:tcW w:w="4395" w:type="dxa"/>
          </w:tcPr>
          <w:p w:rsidR="00537401" w:rsidRDefault="00537401" w:rsidP="00631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B33">
              <w:rPr>
                <w:rFonts w:ascii="Times New Roman" w:hAnsi="Times New Roman"/>
                <w:sz w:val="24"/>
                <w:szCs w:val="24"/>
              </w:rPr>
              <w:t>«Великий словарь русского языка» - книжная выставка  к 200-летию В.И. Даля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</w:t>
            </w:r>
          </w:p>
        </w:tc>
      </w:tr>
      <w:tr w:rsidR="00537401" w:rsidTr="00CD3054">
        <w:tc>
          <w:tcPr>
            <w:tcW w:w="4395" w:type="dxa"/>
          </w:tcPr>
          <w:p w:rsidR="00537401" w:rsidRPr="00203A71" w:rsidRDefault="00537401" w:rsidP="00A272A3">
            <w:pPr>
              <w:tabs>
                <w:tab w:val="left" w:pos="637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03A7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</w:t>
            </w:r>
          </w:p>
          <w:p w:rsidR="00537401" w:rsidRPr="00203A71" w:rsidRDefault="00537401" w:rsidP="00A272A3">
            <w:pPr>
              <w:tabs>
                <w:tab w:val="left" w:pos="637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03A71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  <w:p w:rsidR="00537401" w:rsidRPr="008B1B33" w:rsidRDefault="00537401" w:rsidP="00A272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«Единым духом мы сильны</w:t>
            </w:r>
            <w:r w:rsidRPr="00203A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37401" w:rsidTr="00CD3054">
        <w:tc>
          <w:tcPr>
            <w:tcW w:w="4395" w:type="dxa"/>
          </w:tcPr>
          <w:p w:rsidR="00537401" w:rsidRPr="008B1B33" w:rsidRDefault="00537401" w:rsidP="00631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Буктрейлер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книгам писателей Татарстана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17</w:t>
            </w:r>
          </w:p>
        </w:tc>
      </w:tr>
      <w:tr w:rsidR="00537401" w:rsidTr="00CD3054">
        <w:tc>
          <w:tcPr>
            <w:tcW w:w="4395" w:type="dxa"/>
          </w:tcPr>
          <w:p w:rsidR="00537401" w:rsidRPr="00A272A3" w:rsidRDefault="00537401" w:rsidP="006318A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КВН «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Хикм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828" w:type="dxa"/>
          </w:tcPr>
          <w:p w:rsidR="00537401" w:rsidRPr="00A272A3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 №17</w:t>
            </w:r>
          </w:p>
        </w:tc>
      </w:tr>
      <w:tr w:rsidR="00537401" w:rsidTr="00CD3054">
        <w:tc>
          <w:tcPr>
            <w:tcW w:w="4395" w:type="dxa"/>
          </w:tcPr>
          <w:p w:rsidR="00537401" w:rsidRPr="008B1B33" w:rsidRDefault="00537401" w:rsidP="00631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национальных кукол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7" w:type="dxa"/>
          </w:tcPr>
          <w:p w:rsidR="00537401" w:rsidRDefault="00AC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№17</w:t>
            </w:r>
          </w:p>
        </w:tc>
      </w:tr>
      <w:tr w:rsidR="00537401" w:rsidTr="00CD3054">
        <w:tc>
          <w:tcPr>
            <w:tcW w:w="4395" w:type="dxa"/>
          </w:tcPr>
          <w:p w:rsidR="00537401" w:rsidRPr="00070587" w:rsidRDefault="00537401" w:rsidP="004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587">
              <w:rPr>
                <w:rFonts w:ascii="Times New Roman" w:hAnsi="Times New Roman" w:cs="Times New Roman"/>
                <w:sz w:val="24"/>
                <w:szCs w:val="24"/>
              </w:rPr>
              <w:t>Фес</w:t>
            </w:r>
            <w:r w:rsidR="009B73A6">
              <w:rPr>
                <w:rFonts w:ascii="Times New Roman" w:hAnsi="Times New Roman" w:cs="Times New Roman"/>
                <w:sz w:val="24"/>
                <w:szCs w:val="24"/>
              </w:rPr>
              <w:t>тиваль родных языков .Закрытие Г</w:t>
            </w:r>
            <w:r w:rsidRPr="00070587">
              <w:rPr>
                <w:rFonts w:ascii="Times New Roman" w:hAnsi="Times New Roman" w:cs="Times New Roman"/>
                <w:sz w:val="24"/>
                <w:szCs w:val="24"/>
              </w:rPr>
              <w:t>ода родных языков.</w:t>
            </w:r>
          </w:p>
        </w:tc>
        <w:tc>
          <w:tcPr>
            <w:tcW w:w="2828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807" w:type="dxa"/>
          </w:tcPr>
          <w:p w:rsidR="00537401" w:rsidRDefault="0053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</w:tbl>
    <w:p w:rsidR="00D92395" w:rsidRPr="00D92395" w:rsidRDefault="00D92395">
      <w:pPr>
        <w:rPr>
          <w:rFonts w:ascii="Times New Roman" w:hAnsi="Times New Roman" w:cs="Times New Roman"/>
          <w:sz w:val="24"/>
          <w:szCs w:val="24"/>
        </w:rPr>
      </w:pPr>
    </w:p>
    <w:sectPr w:rsidR="00D92395" w:rsidRPr="00D92395" w:rsidSect="008B5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395"/>
    <w:rsid w:val="00005507"/>
    <w:rsid w:val="00006A3A"/>
    <w:rsid w:val="0003379D"/>
    <w:rsid w:val="000377CD"/>
    <w:rsid w:val="00070587"/>
    <w:rsid w:val="002F3387"/>
    <w:rsid w:val="0033235A"/>
    <w:rsid w:val="00383BD8"/>
    <w:rsid w:val="00387B62"/>
    <w:rsid w:val="003B5AF8"/>
    <w:rsid w:val="004474C2"/>
    <w:rsid w:val="00451EE8"/>
    <w:rsid w:val="0049261A"/>
    <w:rsid w:val="004B441A"/>
    <w:rsid w:val="004D2987"/>
    <w:rsid w:val="00537401"/>
    <w:rsid w:val="006318A9"/>
    <w:rsid w:val="006D4B74"/>
    <w:rsid w:val="00746A45"/>
    <w:rsid w:val="00763A0A"/>
    <w:rsid w:val="007C286B"/>
    <w:rsid w:val="007E3B9D"/>
    <w:rsid w:val="008553E2"/>
    <w:rsid w:val="008626FF"/>
    <w:rsid w:val="008670B0"/>
    <w:rsid w:val="008864B6"/>
    <w:rsid w:val="008A02BC"/>
    <w:rsid w:val="008B5DD6"/>
    <w:rsid w:val="00906999"/>
    <w:rsid w:val="00907C0A"/>
    <w:rsid w:val="009A0828"/>
    <w:rsid w:val="009B73A6"/>
    <w:rsid w:val="00A268EE"/>
    <w:rsid w:val="00A272A3"/>
    <w:rsid w:val="00A45476"/>
    <w:rsid w:val="00A57D36"/>
    <w:rsid w:val="00AB2EA6"/>
    <w:rsid w:val="00AC7D94"/>
    <w:rsid w:val="00AF1182"/>
    <w:rsid w:val="00CD3054"/>
    <w:rsid w:val="00CF161C"/>
    <w:rsid w:val="00D92395"/>
    <w:rsid w:val="00DC6AD7"/>
    <w:rsid w:val="00EA7841"/>
    <w:rsid w:val="00EC0BB8"/>
    <w:rsid w:val="00EE3161"/>
    <w:rsid w:val="00EF68F2"/>
    <w:rsid w:val="00FA3B34"/>
    <w:rsid w:val="00FD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3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anisa</dc:creator>
  <cp:lastModifiedBy>anisa</cp:lastModifiedBy>
  <cp:revision>2</cp:revision>
  <dcterms:created xsi:type="dcterms:W3CDTF">2021-01-21T09:14:00Z</dcterms:created>
  <dcterms:modified xsi:type="dcterms:W3CDTF">2021-01-21T09:14:00Z</dcterms:modified>
</cp:coreProperties>
</file>